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53" w:rsidRDefault="008861D4" w:rsidP="008861D4">
      <w:pPr>
        <w:tabs>
          <w:tab w:val="left" w:pos="3810"/>
        </w:tabs>
        <w:ind w:left="-3402"/>
      </w:pPr>
      <w:r>
        <w:tab/>
      </w:r>
    </w:p>
    <w:p w:rsidR="00F005D4" w:rsidRPr="000864EC" w:rsidRDefault="00F005D4" w:rsidP="003F1049">
      <w:pPr>
        <w:ind w:left="-3402"/>
        <w:rPr>
          <w:lang w:val="en-US"/>
        </w:rPr>
      </w:pPr>
    </w:p>
    <w:p w:rsidR="000864EC" w:rsidRPr="002E5372" w:rsidRDefault="00C7150C" w:rsidP="00F74D68">
      <w:pPr>
        <w:spacing w:line="276" w:lineRule="auto"/>
        <w:ind w:left="-709"/>
        <w:jc w:val="both"/>
        <w:rPr>
          <w:b/>
        </w:rPr>
      </w:pPr>
      <w:r>
        <w:t xml:space="preserve"> </w:t>
      </w:r>
    </w:p>
    <w:p w:rsidR="003F1049" w:rsidRPr="003F1049" w:rsidRDefault="000864EC" w:rsidP="008D406B">
      <w:pPr>
        <w:spacing w:line="276" w:lineRule="auto"/>
        <w:ind w:left="-709"/>
        <w:jc w:val="both"/>
        <w:rPr>
          <w:rFonts w:ascii="Calibri" w:hAnsi="Calibri"/>
        </w:rPr>
      </w:pPr>
      <w:r>
        <w:t xml:space="preserve">                                                                                                         </w:t>
      </w:r>
    </w:p>
    <w:p w:rsidR="003F1049" w:rsidRPr="003F1049" w:rsidRDefault="003F1049" w:rsidP="00F74D68">
      <w:pPr>
        <w:spacing w:line="276" w:lineRule="auto"/>
        <w:ind w:left="-709"/>
        <w:rPr>
          <w:rFonts w:ascii="Calibri" w:hAnsi="Calibri"/>
        </w:rPr>
      </w:pPr>
    </w:p>
    <w:p w:rsidR="00C7150C" w:rsidRDefault="00C7150C" w:rsidP="00B70D3D">
      <w:pPr>
        <w:spacing w:line="276" w:lineRule="auto"/>
        <w:jc w:val="center"/>
        <w:rPr>
          <w:rFonts w:ascii="Calibri" w:hAnsi="Calibri"/>
          <w:b/>
        </w:rPr>
      </w:pPr>
    </w:p>
    <w:p w:rsidR="00C7150C" w:rsidRDefault="00C7150C" w:rsidP="00C7150C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666666"/>
          <w:sz w:val="22"/>
          <w:szCs w:val="22"/>
        </w:rPr>
      </w:pPr>
      <w:r>
        <w:rPr>
          <w:rFonts w:ascii="Helvetica" w:hAnsi="Helvetica" w:cs="Helvetica"/>
          <w:color w:val="666666"/>
          <w:sz w:val="22"/>
          <w:szCs w:val="22"/>
        </w:rPr>
        <w:t>Ναύπλιο, 10</w:t>
      </w:r>
      <w:r>
        <w:rPr>
          <w:rFonts w:ascii="Helvetica" w:hAnsi="Helvetica" w:cs="Helvetica"/>
          <w:color w:val="666666"/>
          <w:sz w:val="22"/>
          <w:szCs w:val="22"/>
        </w:rPr>
        <w:t xml:space="preserve"> Ιου</w:t>
      </w:r>
      <w:r>
        <w:rPr>
          <w:rFonts w:ascii="Helvetica" w:hAnsi="Helvetica" w:cs="Helvetica"/>
          <w:color w:val="666666"/>
          <w:sz w:val="22"/>
          <w:szCs w:val="22"/>
        </w:rPr>
        <w:t>ν</w:t>
      </w:r>
      <w:r>
        <w:rPr>
          <w:rFonts w:ascii="Helvetica" w:hAnsi="Helvetica" w:cs="Helvetica"/>
          <w:color w:val="666666"/>
          <w:sz w:val="22"/>
          <w:szCs w:val="22"/>
        </w:rPr>
        <w:t>ίου 202</w:t>
      </w:r>
      <w:r>
        <w:rPr>
          <w:rFonts w:ascii="Helvetica" w:hAnsi="Helvetica" w:cs="Helvetica"/>
          <w:color w:val="666666"/>
          <w:sz w:val="22"/>
          <w:szCs w:val="22"/>
        </w:rPr>
        <w:t>4</w:t>
      </w:r>
    </w:p>
    <w:p w:rsidR="00C7150C" w:rsidRDefault="00C7150C" w:rsidP="00C7150C">
      <w:pPr>
        <w:pStyle w:val="Web"/>
        <w:shd w:val="clear" w:color="auto" w:fill="FFFFFF"/>
        <w:tabs>
          <w:tab w:val="left" w:pos="3597"/>
        </w:tabs>
        <w:spacing w:before="0" w:beforeAutospacing="0" w:after="0" w:afterAutospacing="0"/>
        <w:rPr>
          <w:rFonts w:ascii="Helvetica" w:hAnsi="Helvetica" w:cs="Helvetica"/>
          <w:color w:val="666666"/>
          <w:sz w:val="22"/>
          <w:szCs w:val="22"/>
        </w:rPr>
      </w:pPr>
      <w:r>
        <w:rPr>
          <w:rFonts w:ascii="Helvetica" w:hAnsi="Helvetica" w:cs="Helvetica"/>
          <w:color w:val="666666"/>
          <w:sz w:val="22"/>
          <w:szCs w:val="22"/>
        </w:rPr>
        <w:t> </w:t>
      </w:r>
      <w:r>
        <w:rPr>
          <w:rFonts w:ascii="Helvetica" w:hAnsi="Helvetica" w:cs="Helvetica"/>
          <w:color w:val="666666"/>
          <w:sz w:val="22"/>
          <w:szCs w:val="22"/>
        </w:rPr>
        <w:tab/>
      </w:r>
    </w:p>
    <w:p w:rsidR="00C7150C" w:rsidRDefault="00C7150C" w:rsidP="00C7150C">
      <w:pPr>
        <w:pStyle w:val="Web"/>
        <w:shd w:val="clear" w:color="auto" w:fill="FFFFFF"/>
        <w:tabs>
          <w:tab w:val="left" w:pos="3488"/>
        </w:tabs>
        <w:spacing w:before="0" w:beforeAutospacing="0" w:after="0" w:afterAutospacing="0"/>
        <w:rPr>
          <w:rFonts w:ascii="Helvetica" w:hAnsi="Helvetica" w:cs="Helvetica"/>
          <w:color w:val="666666"/>
          <w:sz w:val="22"/>
          <w:szCs w:val="22"/>
        </w:rPr>
      </w:pPr>
      <w:r>
        <w:rPr>
          <w:rFonts w:ascii="Helvetica" w:hAnsi="Helvetica" w:cs="Helvetica"/>
          <w:color w:val="666666"/>
          <w:sz w:val="22"/>
          <w:szCs w:val="22"/>
        </w:rPr>
        <w:tab/>
      </w:r>
      <w:r w:rsidRPr="00C7150C">
        <w:rPr>
          <w:rFonts w:ascii="Helvetica" w:hAnsi="Helvetica" w:cs="Helvetica"/>
          <w:b/>
          <w:color w:val="666666"/>
          <w:sz w:val="22"/>
          <w:szCs w:val="22"/>
        </w:rPr>
        <w:t>ΑΝΑΚΟΙΝΩΣΗ</w:t>
      </w:r>
      <w:r>
        <w:rPr>
          <w:rFonts w:ascii="Helvetica" w:hAnsi="Helvetica" w:cs="Helvetica"/>
          <w:color w:val="666666"/>
          <w:sz w:val="22"/>
          <w:szCs w:val="22"/>
        </w:rPr>
        <w:t>                                                       </w:t>
      </w:r>
    </w:p>
    <w:p w:rsidR="00C7150C" w:rsidRDefault="00C7150C" w:rsidP="00C7150C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666666"/>
          <w:sz w:val="22"/>
          <w:szCs w:val="22"/>
        </w:rPr>
      </w:pPr>
    </w:p>
    <w:p w:rsidR="00C7150C" w:rsidRPr="00C7150C" w:rsidRDefault="00C7150C" w:rsidP="00C7150C">
      <w:pPr>
        <w:pStyle w:val="Web"/>
        <w:shd w:val="clear" w:color="auto" w:fill="FFFFFF"/>
        <w:spacing w:before="0" w:beforeAutospacing="0" w:after="0" w:afterAutospacing="0" w:line="480" w:lineRule="auto"/>
        <w:jc w:val="both"/>
        <w:rPr>
          <w:rFonts w:asciiTheme="majorHAnsi" w:hAnsiTheme="majorHAnsi" w:cs="Helvetica"/>
          <w:color w:val="666666"/>
        </w:rPr>
      </w:pPr>
      <w:r w:rsidRPr="00C7150C">
        <w:rPr>
          <w:rFonts w:asciiTheme="majorHAnsi" w:hAnsiTheme="majorHAnsi" w:cs="Helvetica"/>
          <w:color w:val="666666"/>
        </w:rPr>
        <w:t xml:space="preserve">Λόγω των ιδιαίτερων καιρικών συνθηκών (συνθήκες καύσωνα) τα μαθήματα </w:t>
      </w:r>
      <w:r w:rsidRPr="00C7150C">
        <w:rPr>
          <w:rFonts w:asciiTheme="majorHAnsi" w:hAnsiTheme="majorHAnsi" w:cs="Helvetica"/>
          <w:color w:val="666666"/>
        </w:rPr>
        <w:t xml:space="preserve"> της Σχολής Καλών Τεχνών</w:t>
      </w:r>
      <w:r w:rsidRPr="00C7150C">
        <w:rPr>
          <w:rFonts w:asciiTheme="majorHAnsi" w:hAnsiTheme="majorHAnsi" w:cs="Helvetica"/>
          <w:color w:val="666666"/>
        </w:rPr>
        <w:t xml:space="preserve"> από την </w:t>
      </w:r>
      <w:r w:rsidRPr="00C7150C">
        <w:rPr>
          <w:rFonts w:asciiTheme="majorHAnsi" w:hAnsiTheme="majorHAnsi" w:cs="Helvetica"/>
          <w:color w:val="666666"/>
        </w:rPr>
        <w:t>Τρίτη 11 Ιουνίου</w:t>
      </w:r>
      <w:r w:rsidRPr="00C7150C">
        <w:rPr>
          <w:rFonts w:asciiTheme="majorHAnsi" w:hAnsiTheme="majorHAnsi" w:cs="Helvetica"/>
          <w:color w:val="666666"/>
        </w:rPr>
        <w:t xml:space="preserve"> έως και την </w:t>
      </w:r>
      <w:r w:rsidRPr="00C7150C">
        <w:rPr>
          <w:rFonts w:asciiTheme="majorHAnsi" w:hAnsiTheme="majorHAnsi" w:cs="Helvetica"/>
          <w:color w:val="666666"/>
        </w:rPr>
        <w:t xml:space="preserve"> Παρασκευή 14 Ιουνίου</w:t>
      </w:r>
      <w:r w:rsidRPr="00C7150C">
        <w:rPr>
          <w:rFonts w:asciiTheme="majorHAnsi" w:hAnsiTheme="majorHAnsi" w:cs="Helvetica"/>
          <w:color w:val="666666"/>
        </w:rPr>
        <w:t xml:space="preserve"> 202</w:t>
      </w:r>
      <w:r w:rsidRPr="00C7150C">
        <w:rPr>
          <w:rFonts w:asciiTheme="majorHAnsi" w:hAnsiTheme="majorHAnsi" w:cs="Helvetica"/>
          <w:color w:val="666666"/>
        </w:rPr>
        <w:t>4</w:t>
      </w:r>
      <w:r w:rsidRPr="00C7150C">
        <w:rPr>
          <w:rFonts w:asciiTheme="majorHAnsi" w:hAnsiTheme="majorHAnsi" w:cs="Helvetica"/>
          <w:color w:val="666666"/>
        </w:rPr>
        <w:t xml:space="preserve"> θα πραγματοποιηθούν </w:t>
      </w:r>
      <w:r w:rsidRPr="00C7150C">
        <w:rPr>
          <w:rFonts w:asciiTheme="majorHAnsi" w:hAnsiTheme="majorHAnsi" w:cs="Helvetica"/>
          <w:color w:val="666666"/>
        </w:rPr>
        <w:t xml:space="preserve"> διαδικτυακά.</w:t>
      </w:r>
    </w:p>
    <w:p w:rsidR="002E5372" w:rsidRPr="00C7150C" w:rsidRDefault="00C7150C" w:rsidP="00C7150C">
      <w:pPr>
        <w:pStyle w:val="Web"/>
        <w:shd w:val="clear" w:color="auto" w:fill="FFFFFF"/>
        <w:spacing w:before="0" w:beforeAutospacing="0" w:after="0" w:afterAutospacing="0" w:line="480" w:lineRule="auto"/>
        <w:jc w:val="both"/>
        <w:rPr>
          <w:rFonts w:asciiTheme="majorHAnsi" w:hAnsiTheme="majorHAnsi" w:cs="Arial"/>
        </w:rPr>
      </w:pPr>
      <w:r w:rsidRPr="00C7150C">
        <w:rPr>
          <w:rFonts w:asciiTheme="majorHAnsi" w:hAnsiTheme="majorHAnsi" w:cs="Helvetica"/>
          <w:color w:val="666666"/>
        </w:rPr>
        <w:t xml:space="preserve"> </w:t>
      </w:r>
      <w:r w:rsidR="002E5372" w:rsidRPr="00C7150C">
        <w:rPr>
          <w:rFonts w:asciiTheme="majorHAnsi" w:hAnsiTheme="majorHAnsi" w:cs="Arial"/>
        </w:rPr>
        <w:t xml:space="preserve">Οι φοιτητές παρακαλούνται να ενημερώνονται από το  </w:t>
      </w:r>
      <w:r w:rsidR="002E5372" w:rsidRPr="00C7150C">
        <w:rPr>
          <w:rFonts w:asciiTheme="majorHAnsi" w:hAnsiTheme="majorHAnsi" w:cs="Arial"/>
          <w:lang w:val="en-US"/>
        </w:rPr>
        <w:t>e</w:t>
      </w:r>
      <w:r w:rsidR="002E5372" w:rsidRPr="00C7150C">
        <w:rPr>
          <w:rFonts w:asciiTheme="majorHAnsi" w:hAnsiTheme="majorHAnsi" w:cs="Arial"/>
        </w:rPr>
        <w:t xml:space="preserve"> </w:t>
      </w:r>
      <w:r w:rsidR="002E5372" w:rsidRPr="00C7150C">
        <w:rPr>
          <w:rFonts w:asciiTheme="majorHAnsi" w:hAnsiTheme="majorHAnsi" w:cs="Arial"/>
          <w:lang w:val="en-US"/>
        </w:rPr>
        <w:t>class</w:t>
      </w:r>
      <w:r w:rsidR="002E5372" w:rsidRPr="00C7150C">
        <w:rPr>
          <w:rFonts w:asciiTheme="majorHAnsi" w:hAnsiTheme="majorHAnsi" w:cs="Arial"/>
        </w:rPr>
        <w:t xml:space="preserve">  των καθηγητών και από τις σχετικές ανακοινώσεις στην ιστοσελίδα του τμήματος για τους  συνδέσμους μέσω των οποίων θα συνδεθούν ή για οποιαδήποτε άλλη πληροφορία σχετική με τα μαθήματα. </w:t>
      </w:r>
    </w:p>
    <w:p w:rsidR="002E5372" w:rsidRPr="002E5372" w:rsidRDefault="002E5372" w:rsidP="00C7150C">
      <w:pPr>
        <w:spacing w:line="480" w:lineRule="auto"/>
        <w:jc w:val="both"/>
        <w:rPr>
          <w:rFonts w:ascii="Calibri" w:hAnsi="Calibri" w:cs="Arial"/>
        </w:rPr>
      </w:pPr>
      <w:bookmarkStart w:id="0" w:name="_GoBack"/>
      <w:bookmarkEnd w:id="0"/>
    </w:p>
    <w:p w:rsidR="000C437A" w:rsidRPr="002E5372" w:rsidRDefault="000C437A" w:rsidP="00C7150C">
      <w:pPr>
        <w:spacing w:line="480" w:lineRule="auto"/>
        <w:jc w:val="both"/>
        <w:rPr>
          <w:rFonts w:ascii="Calibri" w:hAnsi="Calibri" w:cs="Arial"/>
        </w:rPr>
      </w:pPr>
      <w:r w:rsidRPr="002E5372">
        <w:rPr>
          <w:rFonts w:ascii="Calibri" w:hAnsi="Calibri" w:cs="Arial"/>
        </w:rPr>
        <w:t>Σας ευχαριστούμε.</w:t>
      </w:r>
    </w:p>
    <w:p w:rsidR="000C437A" w:rsidRPr="002E5372" w:rsidRDefault="000C437A" w:rsidP="00C7150C">
      <w:pPr>
        <w:spacing w:line="480" w:lineRule="auto"/>
        <w:jc w:val="both"/>
        <w:rPr>
          <w:rFonts w:ascii="Calibri" w:hAnsi="Calibri" w:cs="Arial"/>
        </w:rPr>
      </w:pPr>
      <w:r w:rsidRPr="002E5372">
        <w:rPr>
          <w:rFonts w:ascii="Calibri" w:hAnsi="Calibri" w:cs="Arial"/>
        </w:rPr>
        <w:t xml:space="preserve">Από τη Γραμματεία </w:t>
      </w:r>
      <w:r w:rsidR="00C7150C">
        <w:rPr>
          <w:rFonts w:ascii="Calibri" w:hAnsi="Calibri" w:cs="Arial"/>
        </w:rPr>
        <w:t xml:space="preserve"> της Κοσμητείας της ΣΚΤ</w:t>
      </w:r>
    </w:p>
    <w:p w:rsidR="000C437A" w:rsidRPr="002E5372" w:rsidRDefault="000C437A" w:rsidP="002E5372">
      <w:pPr>
        <w:spacing w:line="480" w:lineRule="auto"/>
        <w:jc w:val="both"/>
        <w:rPr>
          <w:rFonts w:ascii="Calibri" w:hAnsi="Calibri" w:cs="Arial"/>
        </w:rPr>
      </w:pPr>
      <w:r w:rsidRPr="002E5372">
        <w:rPr>
          <w:rFonts w:ascii="Calibri" w:hAnsi="Calibri" w:cs="Arial"/>
        </w:rPr>
        <w:t xml:space="preserve"> </w:t>
      </w:r>
    </w:p>
    <w:p w:rsidR="000C437A" w:rsidRPr="003F0BA3" w:rsidRDefault="000C437A" w:rsidP="000C437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D4B00" w:rsidRPr="00B70D3D" w:rsidRDefault="008D4B00" w:rsidP="00B70D3D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</w:p>
    <w:p w:rsidR="008D406B" w:rsidRPr="003F1049" w:rsidRDefault="000C437A" w:rsidP="008D406B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CC4502" w:rsidRPr="003F1049" w:rsidRDefault="00CC4502" w:rsidP="00F74D68">
      <w:pPr>
        <w:spacing w:line="276" w:lineRule="auto"/>
        <w:rPr>
          <w:rFonts w:ascii="Calibri" w:hAnsi="Calibri"/>
        </w:rPr>
      </w:pPr>
    </w:p>
    <w:sectPr w:rsidR="00CC4502" w:rsidRPr="003F1049" w:rsidSect="00F74D68">
      <w:headerReference w:type="default" r:id="rId7"/>
      <w:footerReference w:type="default" r:id="rId8"/>
      <w:pgSz w:w="11900" w:h="16840"/>
      <w:pgMar w:top="2835" w:right="1835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050" w:rsidRDefault="00C11050" w:rsidP="00ED66C3">
      <w:r>
        <w:separator/>
      </w:r>
    </w:p>
  </w:endnote>
  <w:endnote w:type="continuationSeparator" w:id="0">
    <w:p w:rsidR="00C11050" w:rsidRDefault="00C11050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02" w:rsidRDefault="00CC4502" w:rsidP="00643884">
    <w:pPr>
      <w:pStyle w:val="a4"/>
      <w:ind w:left="-1418"/>
    </w:pPr>
    <w:r>
      <w:rPr>
        <w:noProof/>
        <w:lang w:eastAsia="el-GR"/>
      </w:rPr>
      <w:drawing>
        <wp:inline distT="0" distB="0" distL="0" distR="0" wp14:anchorId="34940D1A" wp14:editId="2EC777D6">
          <wp:extent cx="6377328" cy="457200"/>
          <wp:effectExtent l="0" t="0" r="0" b="0"/>
          <wp:docPr id="1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050" w:rsidRDefault="00C11050" w:rsidP="00ED66C3">
      <w:r>
        <w:separator/>
      </w:r>
    </w:p>
  </w:footnote>
  <w:footnote w:type="continuationSeparator" w:id="0">
    <w:p w:rsidR="00C11050" w:rsidRDefault="00C11050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02" w:rsidRPr="00ED66C3" w:rsidRDefault="00CC4502" w:rsidP="00AE495A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ind w:firstLine="1843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0D251B6D">
              <wp:simplePos x="0" y="0"/>
              <wp:positionH relativeFrom="column">
                <wp:posOffset>-2500631</wp:posOffset>
              </wp:positionH>
              <wp:positionV relativeFrom="paragraph">
                <wp:posOffset>-220980</wp:posOffset>
              </wp:positionV>
              <wp:extent cx="3274695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469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4502" w:rsidRDefault="00CC4502" w:rsidP="00AE495A">
                          <w:pPr>
                            <w:ind w:left="2040" w:right="-309"/>
                          </w:pPr>
                        </w:p>
                        <w:p w:rsidR="00CC4502" w:rsidRDefault="00EC2453" w:rsidP="00AE495A">
                          <w:pPr>
                            <w:ind w:left="2672"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16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96.9pt;margin-top:-17.4pt;width:257.85pt;height:10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ABrQIAAKQFAAAOAAAAZHJzL2Uyb0RvYy54bWysVE1v2zAMvQ/YfxB0T20nTtIYdQo3RYYB&#10;RVusHXpWZKkxJkuapMTOiv33UbKdZt0uHXaxKfKJIh8/Li7bWqA9M7ZSMsfJWYwRk1SVlXzO8dfH&#10;9egcI+uILIlQkuX4wCy+XH78cNHojI3VVomSGQROpM0aneOtczqLIku3rCb2TGkmwciVqYmDo3mO&#10;SkMa8F6LaBzHs6hRptRGUWYtaK87I14G/5wz6u44t8whkWOIzYWvCd+N/0bLC5I9G6K3Fe3DIP8Q&#10;RU0qCY8eXV0TR9DOVH+4qitqlFXcnVFVR4rzirKQA2STxG+yedgSzUIuQI7VR5rs/3NLb/f3BlVl&#10;jicYSVJDiR5Z69CVatHEs9NomwHoQQPMtaCGKg96C0qfdMtN7f+QDgI78Hw4cuudUVBOxvN0tphi&#10;RMGWTObJLA7sR6/XtbHuE1M18kKODRQvcEr2N9ZBKAAdIP41qdaVEKGAQv6mAGCnYaEDutskg1BA&#10;9EgfVKjOy2o6Hxfz6WI0K6bJKE3i81FRxOPR9bqIizhdrxbp1U+fL/gc7keeky73ILmDYN6rkF8Y&#10;By4DBV4RupithEF7Av1HKGXSBfZChID2KA5ZvOdijw95hPzec7ljZHhZSXe8XFdSmcD3m7DLb0PI&#10;vMMDGSd5e9G1m7bvlY0qD9AqRnWjZjVdV1DOG2LdPTEwW9AdsC/cHXy4UE2OVS9htFXmx9/0Hg8t&#10;D1aMGpjVHNvvO2IYRuKzhGFYJGnqhzscUqgoHMypZXNqkbt6paAcCWwmTYPo8U4MIjeqfoK1UvhX&#10;wUQkhbdz7AZx5boNAmuJsqIIIBhnTdyNfNDUu/bV8c362D4Ro/uOdtBBt2qYapK9aewO629KVeyc&#10;4lXoek9wx2pPPKyC0I/92vK75vQcUK/LdfkLAAD//wMAUEsDBBQABgAIAAAAIQDzwaGX3gAAAAwB&#10;AAAPAAAAZHJzL2Rvd25yZXYueG1sTI/BTsMwDIbvSLxDZCRuW9JuoLU0nRCIK4jBJnHLGq+taJyq&#10;ydby9rgnuH2Wf/3+XGwn14kLDqH1pCFZKhBIlbct1Ro+P14WGxAhGrKm84QafjDAtry+Kkxu/Ujv&#10;eNnFWnAJhdxoaGLscylD1aAzYel7JN6d/OBM5HGopR3MyOWuk6lS99KZlvhCY3p8arD63p2dhv3r&#10;6euwVm/1s7vrRz8pSS6TWt/eTI8PICJO8S8Msz6rQ8lOR38mG0SnYbHKVuweZ1ozzJE0yUAcGTZJ&#10;CrIs5P8nyl8AAAD//wMAUEsBAi0AFAAGAAgAAAAhALaDOJL+AAAA4QEAABMAAAAAAAAAAAAAAAAA&#10;AAAAAFtDb250ZW50X1R5cGVzXS54bWxQSwECLQAUAAYACAAAACEAOP0h/9YAAACUAQAACwAAAAAA&#10;AAAAAAAAAAAvAQAAX3JlbHMvLnJlbHNQSwECLQAUAAYACAAAACEABzXgAa0CAACkBQAADgAAAAAA&#10;AAAAAAAAAAAuAgAAZHJzL2Uyb0RvYy54bWxQSwECLQAUAAYACAAAACEA88Ghl94AAAAMAQAADwAA&#10;AAAAAAAAAAAAAAAHBQAAZHJzL2Rvd25yZXYueG1sUEsFBgAAAAAEAAQA8wAAABIGAAAAAA==&#10;" filled="f" stroked="f">
              <v:textbox>
                <w:txbxContent>
                  <w:p w:rsidR="00CC4502" w:rsidRDefault="00CC4502" w:rsidP="00AE495A">
                    <w:pPr>
                      <w:ind w:left="2040" w:right="-309"/>
                    </w:pPr>
                  </w:p>
                  <w:p w:rsidR="00CC4502" w:rsidRDefault="00EC2453" w:rsidP="00AE495A">
                    <w:pPr>
                      <w:ind w:left="2672" w:right="258"/>
                      <w:jc w:val="both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16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:rsidR="00CC4502" w:rsidRPr="00ED66C3" w:rsidRDefault="00CC4502" w:rsidP="00AE495A">
    <w:pPr>
      <w:overflowPunct w:val="0"/>
      <w:autoSpaceDE w:val="0"/>
      <w:autoSpaceDN w:val="0"/>
      <w:adjustRightInd w:val="0"/>
      <w:ind w:firstLine="1843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:rsidR="00CC4502" w:rsidRPr="00ED66C3" w:rsidRDefault="00CC4502" w:rsidP="00AE495A">
    <w:pPr>
      <w:overflowPunct w:val="0"/>
      <w:autoSpaceDE w:val="0"/>
      <w:autoSpaceDN w:val="0"/>
      <w:adjustRightInd w:val="0"/>
      <w:ind w:left="993" w:firstLine="1843"/>
      <w:jc w:val="right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43FF6CE8">
              <wp:simplePos x="0" y="0"/>
              <wp:positionH relativeFrom="column">
                <wp:posOffset>1171575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50EEB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92.25pt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I5aAIAADEEAAAOAAAAZHJzL2Uyb0RvYy54bWysU82O0zAQviPxDlbu2fw0/Ys2Xe2mLZcF&#10;VtrlAVzbaSISO7K9TSvEgV1x5MhjcOBPIAHaN0hfibHTlgVuCEWyPDOeb2a+b3J8sq5KtGJSFYIn&#10;TnDkO4hxImjBl4nz7GrujhykNOYUl4KzxNkw5ZxMHj44buqYhSIXJWUSAQhXcVMnTq51HXueIjmr&#10;sDoSNeMQzISssAZTLj0qcQPoVemFvj/wGiFpLQVhSoF32gWdicXPMkb00yxTTKMycaA3bU9pz4U5&#10;vckxjpcS13lBdm3gf+iiwgWHogeoKdYYXcviL6iqIFIokekjIipPZFlBmJ0Bpgn8P6a5zHHN7CxA&#10;jqoPNKn/B0uerC4kKmjihA7iuAKJ2rfb1+3X7Zv24/ZV+779Dt8daj+079pv7d32Bm1vIfaj/dR+&#10;3t62X8ARGhabWsUAlvILaXgga35ZnwvyXCEu0hzzJbPTXG1qKBGYDO+3FGOoGnpZNI8FhTf4WgtL&#10;6TqTlYEEstDaKrc5KMfWGhFwRmE4DnwQmOxjHo73ibVU+hETFTKXxFFa4mKZ61RwDvshZGDL4NW5&#10;0qYtHO8TTFUu5kVZ2jUpOWqg97Hf922GEmVBTdS8U3K5SEuJVhg2Le33BkFqh4TI/WdSXHNq0XKG&#10;6Wx317gouztUL7nBY3Z5u5bAWmu4Wj9MbBfrxdgfz0azUeRG4WDmRj6l7uk8jdzBPBj2p71pmk6D&#10;l92CG5q6pNN53x9GvZE7HPZ7btRjvns2mqfuaRoMBsPZWXo265KgkX1RK5TRplN5IejmQu4FhL20&#10;nO3+IbP4920r868/ffITAAD//wMAUEsDBBQABgAIAAAAIQC1ShHM2QAAAAkBAAAPAAAAZHJzL2Rv&#10;d25yZXYueG1sTE/RTsMwDHxH4h8iI/HG0gGDrjSdEALe0MTYB3iJ11Y0TtVka+HrMeJhPPnOPt2d&#10;y9XkO3WkIbaBDcxnGShiG1zLtYHtx8tVDiomZIddYDLwRRFW1flZiYULI7/TcZNqJSYcCzTQpNQX&#10;WkfbkMc4Cz2x3PZh8JiEDrV2A45i7jt9nWV32mPLktBgT08N2c/NwRsI6+/xxro6Nfnzfm35denx&#10;/s2Yy4vp8QFUoimdxPBbX6pDJZ124cAuqk54frsQqYC5TBHki0zA7m+hq1L//6D6AQAA//8DAFBL&#10;AQItABQABgAIAAAAIQC2gziS/gAAAOEBAAATAAAAAAAAAAAAAAAAAAAAAABbQ29udGVudF9UeXBl&#10;c10ueG1sUEsBAi0AFAAGAAgAAAAhADj9If/WAAAAlAEAAAsAAAAAAAAAAAAAAAAALwEAAF9yZWxz&#10;Ly5yZWxzUEsBAi0AFAAGAAgAAAAhAM5pYjloAgAAMQQAAA4AAAAAAAAAAAAAAAAALgIAAGRycy9l&#10;Mm9Eb2MueG1sUEsBAi0AFAAGAAgAAAAhALVKEczZAAAACQEAAA8AAAAAAAAAAAAAAAAAwgQAAGRy&#10;cy9kb3ducmV2LnhtbFBLBQYAAAAABAAEAPMAAADIBQAAAAA=&#10;" strokecolor="#c5361c" strokeweight="1.5pt"/>
          </w:pict>
        </mc:Fallback>
      </mc:AlternateContent>
    </w:r>
  </w:p>
  <w:p w:rsidR="00CC4502" w:rsidRPr="00643884" w:rsidRDefault="00643884" w:rsidP="00AE495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1843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643884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Σχολη </w:t>
    </w:r>
    <w:r w:rsidRPr="00AE495A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 </w:t>
    </w:r>
    <w:r w:rsidRPr="00643884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καλων </w:t>
    </w:r>
    <w:r w:rsidRPr="00AE495A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 </w:t>
    </w:r>
    <w:r w:rsidRPr="00643884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τεχνων </w:t>
    </w:r>
  </w:p>
  <w:p w:rsidR="00643884" w:rsidRPr="00643884" w:rsidRDefault="00643884" w:rsidP="00AE495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1843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643884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τμημa θεατρικων σπουδων</w:t>
    </w:r>
  </w:p>
  <w:p w:rsidR="00CC4502" w:rsidRPr="00ED66C3" w:rsidRDefault="00CC4502" w:rsidP="00AE495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1843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 w:rsidRPr="00ED66C3"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Διεύθυνση: </w:t>
    </w:r>
    <w:r w:rsidR="00643884">
      <w:rPr>
        <w:rFonts w:ascii="Times New Roman" w:eastAsia="Times New Roman" w:hAnsi="Times New Roman"/>
        <w:color w:val="595959" w:themeColor="text1" w:themeTint="A6"/>
        <w:sz w:val="20"/>
        <w:szCs w:val="20"/>
      </w:rPr>
      <w:t>Βασιλέως Κωνσταντίνου 21, 21100 Ναύπλιο</w:t>
    </w:r>
  </w:p>
  <w:p w:rsidR="00CC4502" w:rsidRPr="008D406B" w:rsidRDefault="00CC4502" w:rsidP="00AE495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1843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 w:rsidRPr="00ED66C3">
      <w:rPr>
        <w:rFonts w:ascii="Times New Roman" w:eastAsia="Times New Roman" w:hAnsi="Times New Roman"/>
        <w:color w:val="595959" w:themeColor="text1" w:themeTint="A6"/>
        <w:sz w:val="20"/>
        <w:szCs w:val="20"/>
      </w:rPr>
      <w:t>Τηλ</w:t>
    </w:r>
    <w:r w:rsidRPr="008D406B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.:</w:t>
    </w:r>
    <w:r w:rsidR="008D406B" w:rsidRPr="008D406B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27520 96129-131</w:t>
    </w:r>
  </w:p>
  <w:p w:rsidR="00CC4502" w:rsidRPr="008D406B" w:rsidRDefault="00CC4502" w:rsidP="00AE495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1843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 w:rsidRPr="00ED66C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Email</w:t>
    </w:r>
    <w:r w:rsidR="000864EC" w:rsidRPr="008D406B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:</w:t>
    </w:r>
    <w:r w:rsidR="00E83921" w:rsidRPr="008D406B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 xml:space="preserve"> </w:t>
    </w:r>
    <w:r w:rsidR="006917FE">
      <w:rPr>
        <w:rStyle w:val="-"/>
        <w:rFonts w:ascii="Times New Roman" w:eastAsia="Times New Roman" w:hAnsi="Times New Roman"/>
        <w:sz w:val="20"/>
        <w:szCs w:val="20"/>
        <w:lang w:val="en-US"/>
      </w:rPr>
      <w:t>ts-secreta</w:t>
    </w:r>
    <w:r w:rsidR="008D406B">
      <w:rPr>
        <w:rStyle w:val="-"/>
        <w:rFonts w:ascii="Times New Roman" w:eastAsia="Times New Roman" w:hAnsi="Times New Roman"/>
        <w:sz w:val="20"/>
        <w:szCs w:val="20"/>
        <w:lang w:val="en-US"/>
      </w:rPr>
      <w:t>ry@uop.gr</w:t>
    </w:r>
  </w:p>
  <w:p w:rsidR="00CA7956" w:rsidRPr="008D406B" w:rsidRDefault="00CA7956" w:rsidP="00AE495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1843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</w:p>
  <w:p w:rsidR="00CA7956" w:rsidRPr="008D406B" w:rsidRDefault="00CA7956" w:rsidP="00CA7956">
    <w:pPr>
      <w:pStyle w:val="a3"/>
      <w:tabs>
        <w:tab w:val="left" w:pos="142"/>
      </w:tabs>
      <w:ind w:left="426"/>
      <w:jc w:val="center"/>
      <w:rPr>
        <w:lang w:val="en-US"/>
      </w:rPr>
    </w:pPr>
  </w:p>
  <w:p w:rsidR="00CC4502" w:rsidRPr="008D406B" w:rsidRDefault="00CC4502" w:rsidP="00CA7956">
    <w:pPr>
      <w:pStyle w:val="a3"/>
      <w:tabs>
        <w:tab w:val="left" w:pos="142"/>
      </w:tabs>
      <w:ind w:left="426"/>
      <w:jc w:val="center"/>
      <w:rPr>
        <w:rFonts w:ascii="Calibri" w:hAnsi="Calibri"/>
        <w:b/>
        <w:sz w:val="22"/>
        <w:szCs w:val="2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3"/>
    <w:rsid w:val="000078A3"/>
    <w:rsid w:val="000864EC"/>
    <w:rsid w:val="000C437A"/>
    <w:rsid w:val="000D4E7B"/>
    <w:rsid w:val="00103048"/>
    <w:rsid w:val="00106CD7"/>
    <w:rsid w:val="00127C7C"/>
    <w:rsid w:val="001505B0"/>
    <w:rsid w:val="00170A58"/>
    <w:rsid w:val="001C7BB6"/>
    <w:rsid w:val="001F6B8B"/>
    <w:rsid w:val="00251742"/>
    <w:rsid w:val="002E5372"/>
    <w:rsid w:val="002F3973"/>
    <w:rsid w:val="003063B4"/>
    <w:rsid w:val="00323DB0"/>
    <w:rsid w:val="003E71D0"/>
    <w:rsid w:val="003F1049"/>
    <w:rsid w:val="00435999"/>
    <w:rsid w:val="004662AE"/>
    <w:rsid w:val="004850AE"/>
    <w:rsid w:val="004C03E7"/>
    <w:rsid w:val="004F7A2C"/>
    <w:rsid w:val="00554EAA"/>
    <w:rsid w:val="005A56C6"/>
    <w:rsid w:val="00622D19"/>
    <w:rsid w:val="00643884"/>
    <w:rsid w:val="00670061"/>
    <w:rsid w:val="006917FE"/>
    <w:rsid w:val="007477BB"/>
    <w:rsid w:val="007544D7"/>
    <w:rsid w:val="00762B37"/>
    <w:rsid w:val="007C178E"/>
    <w:rsid w:val="007C25FE"/>
    <w:rsid w:val="00831E2C"/>
    <w:rsid w:val="00850A0B"/>
    <w:rsid w:val="00867776"/>
    <w:rsid w:val="008861D4"/>
    <w:rsid w:val="008C6C34"/>
    <w:rsid w:val="008D406B"/>
    <w:rsid w:val="008D4B00"/>
    <w:rsid w:val="00925848"/>
    <w:rsid w:val="00984248"/>
    <w:rsid w:val="00A0114E"/>
    <w:rsid w:val="00A06FD9"/>
    <w:rsid w:val="00AA2B10"/>
    <w:rsid w:val="00AE495A"/>
    <w:rsid w:val="00B566C6"/>
    <w:rsid w:val="00B70D3D"/>
    <w:rsid w:val="00B97400"/>
    <w:rsid w:val="00B97B49"/>
    <w:rsid w:val="00BC44EA"/>
    <w:rsid w:val="00C11050"/>
    <w:rsid w:val="00C570DB"/>
    <w:rsid w:val="00C7150C"/>
    <w:rsid w:val="00CA5A40"/>
    <w:rsid w:val="00CA7956"/>
    <w:rsid w:val="00CB1671"/>
    <w:rsid w:val="00CC4502"/>
    <w:rsid w:val="00D51AED"/>
    <w:rsid w:val="00E83921"/>
    <w:rsid w:val="00EC054B"/>
    <w:rsid w:val="00EC2453"/>
    <w:rsid w:val="00ED66C3"/>
    <w:rsid w:val="00F005D4"/>
    <w:rsid w:val="00F74D68"/>
    <w:rsid w:val="00FB7C29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CA795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715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058A9D-333C-4692-BF54-9FED46F2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Apostolopoulou</cp:lastModifiedBy>
  <cp:revision>2</cp:revision>
  <cp:lastPrinted>2023-10-17T07:56:00Z</cp:lastPrinted>
  <dcterms:created xsi:type="dcterms:W3CDTF">2024-06-09T14:57:00Z</dcterms:created>
  <dcterms:modified xsi:type="dcterms:W3CDTF">2024-06-09T14:57:00Z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